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adjust bass middle and treble via the HearMax app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28786389-6191.docx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